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BA7" w:rsidRDefault="00987C9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7771765</wp:posOffset>
                </wp:positionV>
                <wp:extent cx="7219950" cy="16478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95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C92" w:rsidRDefault="00987C92">
                            <w:r>
                              <w:rPr>
                                <w:rStyle w:val="wdyuqq"/>
                                <w:color w:val="000000"/>
                              </w:rPr>
                              <w:t>[Replace this text with your PTA’s accomplishments.]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.75pt;margin-top:611.95pt;width:568.5pt;height:12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">
                <v:textbox>
                  <w:txbxContent>
                    <w:p w:rsidR="00987C92" w:rsidRDefault="00987C92">
                      <w:r>
                        <w:rPr>
                          <w:rStyle w:val="wdyuqq"/>
                          <w:color w:val="000000"/>
                        </w:rPr>
                        <w:t>[Replace this text with your PTA’s accomplishments.]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7772399" cy="1006135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399" cy="10061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D3BA7" w:rsidSect="00987C92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92"/>
    <w:rsid w:val="00026D76"/>
    <w:rsid w:val="002C2BC8"/>
    <w:rsid w:val="00500A95"/>
    <w:rsid w:val="0053571F"/>
    <w:rsid w:val="00987C92"/>
    <w:rsid w:val="00D2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C8929C-6E29-4C35-BD42-460C7B1AC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dyuqq">
    <w:name w:val="wdyuqq"/>
    <w:basedOn w:val="DefaultParagraphFont"/>
    <w:rsid w:val="0098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 Marketing</dc:creator>
  <cp:keywords/>
  <dc:description/>
  <cp:lastModifiedBy>Comm Marketing</cp:lastModifiedBy>
  <cp:revision>3</cp:revision>
  <dcterms:created xsi:type="dcterms:W3CDTF">2023-08-10T15:06:00Z</dcterms:created>
  <dcterms:modified xsi:type="dcterms:W3CDTF">2026-07-30T13:50:00Z</dcterms:modified>
</cp:coreProperties>
</file>